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5197"/>
        <w:gridCol w:w="4868"/>
      </w:tblGrid>
      <w:tr w:rsidR="00621210" w:rsidRPr="005A525F" w:rsidTr="00BC4023">
        <w:tc>
          <w:tcPr>
            <w:tcW w:w="5197" w:type="dxa"/>
            <w:shd w:val="clear" w:color="auto" w:fill="auto"/>
          </w:tcPr>
          <w:p w:rsidR="00621210" w:rsidRPr="005A525F" w:rsidRDefault="00621210" w:rsidP="00BC4023">
            <w:pPr>
              <w:spacing w:after="0" w:line="240" w:lineRule="auto"/>
              <w:ind w:hanging="20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A52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ХАРКІВСЬКА </w:t>
            </w:r>
          </w:p>
          <w:p w:rsidR="00621210" w:rsidRPr="005A525F" w:rsidRDefault="00621210" w:rsidP="00BC4023">
            <w:pPr>
              <w:spacing w:after="0" w:line="240" w:lineRule="auto"/>
              <w:ind w:hanging="20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A52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ЗАГАЛЬНООСВІТНЯ </w:t>
            </w:r>
          </w:p>
          <w:p w:rsidR="00621210" w:rsidRPr="005A525F" w:rsidRDefault="00621210" w:rsidP="00BC4023">
            <w:pPr>
              <w:spacing w:after="0" w:line="240" w:lineRule="auto"/>
              <w:ind w:hanging="20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A52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ШКОЛА І-ІІІ СТУПЕНІВ №51</w:t>
            </w:r>
          </w:p>
          <w:p w:rsidR="00621210" w:rsidRPr="005A525F" w:rsidRDefault="00621210" w:rsidP="00BC4023">
            <w:pPr>
              <w:pStyle w:val="8"/>
              <w:rPr>
                <w:rFonts w:eastAsia="Calibri"/>
                <w:sz w:val="28"/>
                <w:szCs w:val="28"/>
                <w:lang w:val="uk-UA" w:eastAsia="ru-RU"/>
              </w:rPr>
            </w:pPr>
            <w:r w:rsidRPr="005A525F">
              <w:rPr>
                <w:rFonts w:eastAsia="Calibri"/>
                <w:sz w:val="28"/>
                <w:szCs w:val="28"/>
                <w:lang w:val="uk-UA" w:eastAsia="ru-RU"/>
              </w:rPr>
              <w:t>ХАРКІВСЬКОЇ</w:t>
            </w:r>
          </w:p>
          <w:p w:rsidR="00621210" w:rsidRPr="005A525F" w:rsidRDefault="00621210" w:rsidP="00BC4023">
            <w:pPr>
              <w:pStyle w:val="8"/>
              <w:rPr>
                <w:rFonts w:eastAsia="Calibri"/>
                <w:sz w:val="28"/>
                <w:szCs w:val="28"/>
                <w:lang w:val="uk-UA" w:eastAsia="ru-RU"/>
              </w:rPr>
            </w:pPr>
            <w:r w:rsidRPr="005A525F">
              <w:rPr>
                <w:rFonts w:eastAsia="Calibri"/>
                <w:sz w:val="28"/>
                <w:szCs w:val="28"/>
                <w:lang w:val="uk-UA" w:eastAsia="ru-RU"/>
              </w:rPr>
              <w:t>МІСЬКОЇ РАДИ</w:t>
            </w:r>
          </w:p>
          <w:p w:rsidR="00621210" w:rsidRPr="005A525F" w:rsidRDefault="00621210" w:rsidP="00BC4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A52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ХАРКІВСЬКОЇ ОБЛАСТІ</w:t>
            </w:r>
          </w:p>
          <w:p w:rsidR="00621210" w:rsidRPr="005A525F" w:rsidRDefault="00621210" w:rsidP="00BC4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868" w:type="dxa"/>
            <w:shd w:val="clear" w:color="auto" w:fill="auto"/>
          </w:tcPr>
          <w:p w:rsidR="00621210" w:rsidRPr="005A525F" w:rsidRDefault="00621210" w:rsidP="00BC4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25F">
              <w:rPr>
                <w:rFonts w:ascii="Times New Roman" w:hAnsi="Times New Roman"/>
                <w:b/>
                <w:sz w:val="28"/>
                <w:szCs w:val="28"/>
              </w:rPr>
              <w:t>ХАРЬКОВСКАЯ ОБЩЕОБРАЗОВАТЕЛЬНАЯ ШКОЛА І-ІІІ СТУПЕНЕЙ №51</w:t>
            </w:r>
          </w:p>
          <w:p w:rsidR="00621210" w:rsidRPr="005A525F" w:rsidRDefault="00621210" w:rsidP="00BC4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A525F">
              <w:rPr>
                <w:rFonts w:ascii="Times New Roman" w:hAnsi="Times New Roman"/>
                <w:b/>
                <w:sz w:val="28"/>
                <w:szCs w:val="28"/>
              </w:rPr>
              <w:t>ХАРЬКОВСКОГО</w:t>
            </w:r>
          </w:p>
          <w:p w:rsidR="00621210" w:rsidRPr="005A525F" w:rsidRDefault="00621210" w:rsidP="00BC4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25F">
              <w:rPr>
                <w:rFonts w:ascii="Times New Roman" w:hAnsi="Times New Roman"/>
                <w:b/>
                <w:sz w:val="28"/>
                <w:szCs w:val="28"/>
              </w:rPr>
              <w:t>ГОРОДСКОГО СОВЕТА</w:t>
            </w:r>
          </w:p>
          <w:p w:rsidR="00621210" w:rsidRPr="005A525F" w:rsidRDefault="00621210" w:rsidP="00BC4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25F">
              <w:rPr>
                <w:rFonts w:ascii="Times New Roman" w:hAnsi="Times New Roman"/>
                <w:b/>
                <w:sz w:val="28"/>
                <w:szCs w:val="28"/>
              </w:rPr>
              <w:t>ХАРЬКОВСКОЙ ОБЛАСТИ</w:t>
            </w:r>
          </w:p>
          <w:p w:rsidR="00621210" w:rsidRPr="005A525F" w:rsidRDefault="00621210" w:rsidP="00BC4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2D6A0A" w:rsidRPr="002D6A0A" w:rsidRDefault="002D6A0A" w:rsidP="002D6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D2DD4" w:rsidRPr="002D2DD4" w:rsidRDefault="002D6A0A" w:rsidP="00702DE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6A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702DE7" w:rsidRDefault="00C71CDB" w:rsidP="00702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91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D6A0A"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91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="00E81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 w:rsidR="00702D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                                                           </w:t>
      </w:r>
      <w:r w:rsidR="00FB21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702D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21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B21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B21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D6A0A"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FB21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37</w:t>
      </w:r>
      <w:r w:rsidR="002B0D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-о</w:t>
      </w:r>
    </w:p>
    <w:p w:rsidR="00702DE7" w:rsidRDefault="00702DE7" w:rsidP="00702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ACB" w:rsidRDefault="002D6A0A" w:rsidP="00702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участь учн</w:t>
      </w:r>
      <w:r w:rsidR="00B91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C34A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91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8-11-х класів</w:t>
      </w:r>
    </w:p>
    <w:p w:rsidR="00634DA5" w:rsidRDefault="002D6A0A" w:rsidP="00702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634D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підготовці до участі у ІІ (районному) етапі</w:t>
      </w:r>
    </w:p>
    <w:p w:rsidR="002D6A0A" w:rsidRPr="002D6A0A" w:rsidRDefault="00634DA5" w:rsidP="00702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турніру юних істориків </w:t>
      </w:r>
    </w:p>
    <w:p w:rsidR="00515DCF" w:rsidRPr="002D6A0A" w:rsidRDefault="00515DCF" w:rsidP="002D6A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6A0A" w:rsidRPr="002D6A0A" w:rsidRDefault="002D6A0A" w:rsidP="00C34A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З метою популяризації  різних форм інтелектуальної діяльності серед учнівської молоді, надання можливості реалізувати свій творчий та інтелектуальний потенціал, організації змістовного дозвілля учнів</w:t>
      </w:r>
      <w:r w:rsidR="00912B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 рамках роботи університетської кафедри</w:t>
      </w:r>
    </w:p>
    <w:p w:rsidR="002D6A0A" w:rsidRPr="002D6A0A" w:rsidRDefault="002D6A0A" w:rsidP="00C34ACB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2D6A0A" w:rsidRPr="002D6A0A" w:rsidRDefault="00C34ACB" w:rsidP="00634D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Організувати участь </w:t>
      </w:r>
      <w:r w:rsidR="00634DA5"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</w:t>
      </w:r>
      <w:r w:rsidR="00634D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 8-11-х класів</w:t>
      </w:r>
      <w:r w:rsidR="001B4E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34D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підготовці до участі у ІІ (районному) етапі турніру юних істориків </w:t>
      </w:r>
      <w:r w:rsidR="001B4E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базі ХН</w:t>
      </w:r>
      <w:r w:rsidR="002D6A0A"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 ім.</w:t>
      </w:r>
      <w:r w:rsidR="00DC0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6A0A"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Г.</w:t>
      </w:r>
      <w:r w:rsidR="00DC0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6A0A"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С.Сковороди</w:t>
      </w:r>
      <w:r w:rsid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D6A0A" w:rsidRDefault="00912BD9" w:rsidP="002D6A0A">
      <w:pPr>
        <w:tabs>
          <w:tab w:val="left" w:pos="284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13.02-</w:t>
      </w:r>
      <w:r w:rsidR="00634D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="002D6A0A"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34D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="002D6A0A"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 w:rsidR="00634D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</w:p>
    <w:p w:rsidR="00912BD9" w:rsidRPr="002D6A0A" w:rsidRDefault="00912BD9" w:rsidP="00912B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Організувати участь </w:t>
      </w:r>
      <w:r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 8-11-х класів у підготовці до участі у ІІ (районному) етапі турніру юних істориків на базі ХН</w:t>
      </w:r>
      <w:r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ім.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Каразіна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12BD9" w:rsidRDefault="00912BD9" w:rsidP="00912BD9">
      <w:pPr>
        <w:tabs>
          <w:tab w:val="left" w:pos="284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</w:p>
    <w:p w:rsidR="00656932" w:rsidRPr="002D6A0A" w:rsidRDefault="00656932" w:rsidP="0065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списки учасників (Додаток).</w:t>
      </w:r>
    </w:p>
    <w:p w:rsidR="002D6A0A" w:rsidRPr="002D6A0A" w:rsidRDefault="00656932" w:rsidP="002D6A0A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2D6A0A"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Призначити керівником </w:t>
      </w:r>
      <w:r w:rsidR="00515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Бармас Ольгу Володимирівну</w:t>
      </w:r>
      <w:r w:rsidR="002D6A0A"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15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учителя історії</w:t>
      </w:r>
      <w:r w:rsidR="002D6A0A"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 яку покласти відповідальність за життя та здоров’я </w:t>
      </w:r>
      <w:r w:rsidR="00C34A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учня</w:t>
      </w:r>
      <w:r w:rsidR="002D6A0A"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3C1DD9" w:rsidRDefault="00656932" w:rsidP="002D6A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2D6A0A"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Керівнику </w:t>
      </w:r>
      <w:r w:rsidR="00C34A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Бармас О.В.</w:t>
      </w:r>
      <w:r w:rsidR="002D6A0A"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провести </w:t>
      </w:r>
      <w:r w:rsidR="00515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учн</w:t>
      </w:r>
      <w:r w:rsidR="00C34A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</w:t>
      </w:r>
      <w:r w:rsidR="00515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інструктаж </w:t>
      </w:r>
      <w:r w:rsidR="00C34A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515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правил </w:t>
      </w:r>
      <w:r w:rsidR="002D6A0A"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безпеки життєдіяльності, правил дорожнього руху, поведінки у громадських місцях, зробити </w:t>
      </w:r>
      <w:r w:rsidR="003C1D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6A0A"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відповідні записи в журналі реєстрації</w:t>
      </w:r>
      <w:r w:rsidR="003C1D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6A0A"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інструктажів та </w:t>
      </w:r>
      <w:r w:rsidR="003C1D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6A0A"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щоденниках </w:t>
      </w:r>
    </w:p>
    <w:p w:rsidR="003C1DD9" w:rsidRDefault="003C1DD9" w:rsidP="002D6A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6A0A" w:rsidRPr="002D6A0A" w:rsidRDefault="002D6A0A" w:rsidP="002D6A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учнів.</w:t>
      </w:r>
    </w:p>
    <w:p w:rsidR="002D6A0A" w:rsidRPr="002D6A0A" w:rsidRDefault="002D6A0A" w:rsidP="002D6A0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До </w:t>
      </w:r>
      <w:r w:rsidR="00702D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12B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702DE7"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02D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="00702DE7"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 w:rsidR="00702D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</w:p>
    <w:p w:rsidR="002D6A0A" w:rsidRDefault="00656932" w:rsidP="00C34AC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2D6A0A"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наказу покласти на заступника директора з навчально-виховної роботи </w:t>
      </w:r>
      <w:r w:rsidR="00515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Пономарьову Ю.М.</w:t>
      </w:r>
    </w:p>
    <w:p w:rsidR="002B0D56" w:rsidRDefault="002B0D56" w:rsidP="00C34AC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0D56" w:rsidRPr="002D6A0A" w:rsidRDefault="002B0D56" w:rsidP="00C34AC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2D6A0A" w:rsidRPr="002D6A0A" w:rsidRDefault="002D6A0A" w:rsidP="002D6A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 ХЗОШ №51</w:t>
      </w:r>
      <w:r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Ю.П.Ситник</w:t>
      </w:r>
    </w:p>
    <w:p w:rsidR="00912BD9" w:rsidRDefault="00912BD9" w:rsidP="00C34A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12BD9" w:rsidRDefault="00912BD9" w:rsidP="00C34A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1DD9" w:rsidRDefault="002D6A0A" w:rsidP="00C34A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D6A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наказом  ознайомлені:    </w:t>
      </w:r>
    </w:p>
    <w:p w:rsidR="003C1DD9" w:rsidRDefault="00515DCF" w:rsidP="00C34A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Пономарьова Ю.М.</w:t>
      </w:r>
      <w:r w:rsidR="002D6A0A" w:rsidRPr="002D6A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</w:t>
      </w:r>
    </w:p>
    <w:p w:rsidR="00B0328D" w:rsidRDefault="00515DCF" w:rsidP="00C34A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Бармас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О.В.</w:t>
      </w:r>
    </w:p>
    <w:p w:rsidR="00656932" w:rsidRDefault="00656932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656932" w:rsidSect="00702DE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C5F9C"/>
    <w:multiLevelType w:val="hybridMultilevel"/>
    <w:tmpl w:val="3F565AD2"/>
    <w:lvl w:ilvl="0" w:tplc="392222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5029E"/>
    <w:multiLevelType w:val="hybridMultilevel"/>
    <w:tmpl w:val="1A266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46E4"/>
    <w:rsid w:val="001B4E04"/>
    <w:rsid w:val="002A372A"/>
    <w:rsid w:val="002B0D56"/>
    <w:rsid w:val="002D2DD4"/>
    <w:rsid w:val="002D6A0A"/>
    <w:rsid w:val="003C1DD9"/>
    <w:rsid w:val="004A79CB"/>
    <w:rsid w:val="00515DCF"/>
    <w:rsid w:val="00621210"/>
    <w:rsid w:val="00634DA5"/>
    <w:rsid w:val="00656932"/>
    <w:rsid w:val="00696A31"/>
    <w:rsid w:val="00702DE7"/>
    <w:rsid w:val="007703C7"/>
    <w:rsid w:val="00835680"/>
    <w:rsid w:val="00912BD9"/>
    <w:rsid w:val="009E2720"/>
    <w:rsid w:val="00AB3649"/>
    <w:rsid w:val="00B0328D"/>
    <w:rsid w:val="00B918C8"/>
    <w:rsid w:val="00BA2B35"/>
    <w:rsid w:val="00BC6F59"/>
    <w:rsid w:val="00C34ACB"/>
    <w:rsid w:val="00C71CDB"/>
    <w:rsid w:val="00C82F24"/>
    <w:rsid w:val="00CA6368"/>
    <w:rsid w:val="00DC04D5"/>
    <w:rsid w:val="00E546E4"/>
    <w:rsid w:val="00E819E5"/>
    <w:rsid w:val="00E94A1A"/>
    <w:rsid w:val="00EE1F0D"/>
    <w:rsid w:val="00FB21A3"/>
    <w:rsid w:val="00FB2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0D"/>
  </w:style>
  <w:style w:type="paragraph" w:styleId="8">
    <w:name w:val="heading 8"/>
    <w:basedOn w:val="a"/>
    <w:next w:val="a"/>
    <w:link w:val="80"/>
    <w:semiHidden/>
    <w:unhideWhenUsed/>
    <w:qFormat/>
    <w:rsid w:val="0062121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A0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A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4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4A1A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semiHidden/>
    <w:rsid w:val="00621210"/>
    <w:rPr>
      <w:rFonts w:ascii="Times New Roman" w:eastAsia="Times New Roman" w:hAnsi="Times New Roman" w:cs="Times New Roman"/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A0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A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4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4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2019-02-13T10:51:00Z</cp:lastPrinted>
  <dcterms:created xsi:type="dcterms:W3CDTF">2015-10-20T10:40:00Z</dcterms:created>
  <dcterms:modified xsi:type="dcterms:W3CDTF">2019-02-19T14:27:00Z</dcterms:modified>
</cp:coreProperties>
</file>